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BC01DA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</w:t>
            </w:r>
            <w:r w:rsidR="00906C2E">
              <w:rPr>
                <w:rFonts w:ascii="PT Sans" w:hAnsi="PT Sans"/>
                <w:b/>
                <w:sz w:val="32"/>
              </w:rPr>
              <w:t>20</w:t>
            </w:r>
            <w:r w:rsidR="00886C37" w:rsidRPr="00591C35">
              <w:rPr>
                <w:rFonts w:ascii="PT Sans" w:hAnsi="PT Sans"/>
                <w:b/>
                <w:sz w:val="32"/>
              </w:rPr>
              <w:t>.00</w:t>
            </w:r>
            <w:r w:rsidR="00BC01DA">
              <w:rPr>
                <w:rFonts w:ascii="PT Sans" w:hAnsi="PT Sans"/>
                <w:b/>
                <w:sz w:val="32"/>
              </w:rPr>
              <w:t>005</w:t>
            </w:r>
            <w:r w:rsidR="00BF76A6" w:rsidRPr="00591C35">
              <w:rPr>
                <w:rFonts w:ascii="PT Sans" w:hAnsi="PT Sans"/>
                <w:b/>
                <w:sz w:val="32"/>
              </w:rPr>
              <w:t>/ОЗ</w:t>
            </w:r>
            <w:r w:rsidR="00921C41">
              <w:rPr>
                <w:rFonts w:ascii="PT Sans" w:hAnsi="PT Sans"/>
                <w:b/>
                <w:sz w:val="32"/>
              </w:rPr>
              <w:t>К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ПР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921C41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</w:t>
            </w:r>
            <w:r w:rsidR="00921C41">
              <w:rPr>
                <w:b/>
                <w:bCs/>
                <w:kern w:val="28"/>
              </w:rPr>
              <w:t>оценке предложений на у</w:t>
            </w:r>
            <w:r w:rsidRPr="00A22A6A">
              <w:rPr>
                <w:b/>
                <w:bCs/>
                <w:kern w:val="28"/>
              </w:rPr>
              <w:t xml:space="preserve">частие в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>
              <w:rPr>
                <w:b/>
                <w:bCs/>
                <w:kern w:val="28"/>
              </w:rPr>
              <w:t>е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921C41">
              <w:rPr>
                <w:b/>
                <w:bCs/>
                <w:kern w:val="28"/>
              </w:rPr>
              <w:t xml:space="preserve">котировок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D124BD" w:rsidRDefault="00886C37" w:rsidP="00591C35">
      <w:pPr>
        <w:jc w:val="center"/>
        <w:rPr>
          <w:b/>
          <w:szCs w:val="23"/>
        </w:rPr>
      </w:pPr>
      <w:r w:rsidRPr="00D124BD">
        <w:rPr>
          <w:b/>
          <w:szCs w:val="23"/>
        </w:rPr>
        <w:t>г. Барнаул</w:t>
      </w:r>
    </w:p>
    <w:p w:rsidR="00886C37" w:rsidRPr="00D124BD" w:rsidRDefault="00886C37" w:rsidP="00591C35">
      <w:pPr>
        <w:jc w:val="center"/>
        <w:rPr>
          <w:b/>
          <w:sz w:val="23"/>
          <w:szCs w:val="23"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886C37" w:rsidRPr="00D124BD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D124BD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D124BD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D124BD" w:rsidRDefault="00886C37" w:rsidP="00BC01DA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D124BD">
              <w:rPr>
                <w:color w:val="000000"/>
                <w:sz w:val="23"/>
                <w:szCs w:val="23"/>
              </w:rPr>
              <w:t>«</w:t>
            </w:r>
            <w:r w:rsidR="00B91BD7" w:rsidRPr="00D124BD">
              <w:rPr>
                <w:color w:val="000000"/>
                <w:sz w:val="23"/>
                <w:szCs w:val="23"/>
              </w:rPr>
              <w:t>2</w:t>
            </w:r>
            <w:r w:rsidR="00BC01DA">
              <w:rPr>
                <w:color w:val="000000"/>
                <w:sz w:val="23"/>
                <w:szCs w:val="23"/>
              </w:rPr>
              <w:t>4</w:t>
            </w:r>
            <w:r w:rsidRPr="00D124BD">
              <w:rPr>
                <w:color w:val="000000"/>
                <w:sz w:val="23"/>
                <w:szCs w:val="23"/>
              </w:rPr>
              <w:t xml:space="preserve">» </w:t>
            </w:r>
            <w:r w:rsidR="000920A6" w:rsidRPr="00D124BD">
              <w:rPr>
                <w:color w:val="000000"/>
                <w:sz w:val="23"/>
                <w:szCs w:val="23"/>
              </w:rPr>
              <w:t>марта</w:t>
            </w:r>
            <w:r w:rsidR="00DB1B81" w:rsidRPr="00D124BD">
              <w:rPr>
                <w:color w:val="000000"/>
                <w:sz w:val="23"/>
                <w:szCs w:val="23"/>
              </w:rPr>
              <w:t xml:space="preserve"> </w:t>
            </w:r>
            <w:r w:rsidRPr="00D124BD">
              <w:rPr>
                <w:color w:val="000000"/>
                <w:sz w:val="23"/>
                <w:szCs w:val="23"/>
              </w:rPr>
              <w:t>20</w:t>
            </w:r>
            <w:r w:rsidR="00DB1B81" w:rsidRPr="00D124BD">
              <w:rPr>
                <w:color w:val="000000"/>
                <w:sz w:val="23"/>
                <w:szCs w:val="23"/>
              </w:rPr>
              <w:t>20</w:t>
            </w:r>
            <w:r w:rsidRPr="00D124BD">
              <w:rPr>
                <w:color w:val="000000"/>
                <w:sz w:val="23"/>
                <w:szCs w:val="23"/>
              </w:rPr>
              <w:t>г. 1</w:t>
            </w:r>
            <w:r w:rsidR="00564AF3" w:rsidRPr="00D124BD">
              <w:rPr>
                <w:color w:val="000000"/>
                <w:sz w:val="23"/>
                <w:szCs w:val="23"/>
              </w:rPr>
              <w:t>0</w:t>
            </w:r>
            <w:r w:rsidRPr="00D124BD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D124BD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D124BD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D124BD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D124BD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D124BD">
              <w:rPr>
                <w:color w:val="000000"/>
                <w:sz w:val="23"/>
                <w:szCs w:val="23"/>
              </w:rPr>
              <w:t>«</w:t>
            </w:r>
            <w:r w:rsidR="00B91BD7" w:rsidRPr="00D124BD">
              <w:rPr>
                <w:color w:val="000000"/>
                <w:sz w:val="23"/>
                <w:szCs w:val="23"/>
              </w:rPr>
              <w:t>2</w:t>
            </w:r>
            <w:r w:rsidR="00BC01DA">
              <w:rPr>
                <w:color w:val="000000"/>
                <w:sz w:val="23"/>
                <w:szCs w:val="23"/>
              </w:rPr>
              <w:t>4</w:t>
            </w:r>
            <w:r w:rsidRPr="00D124BD">
              <w:rPr>
                <w:color w:val="000000"/>
                <w:sz w:val="23"/>
                <w:szCs w:val="23"/>
              </w:rPr>
              <w:t xml:space="preserve">» </w:t>
            </w:r>
            <w:r w:rsidR="000920A6" w:rsidRPr="00D124BD">
              <w:rPr>
                <w:color w:val="000000"/>
                <w:sz w:val="23"/>
                <w:szCs w:val="23"/>
              </w:rPr>
              <w:t>марта</w:t>
            </w:r>
            <w:r w:rsidR="00DB1B81" w:rsidRPr="00D124BD">
              <w:rPr>
                <w:color w:val="000000"/>
                <w:sz w:val="23"/>
                <w:szCs w:val="23"/>
              </w:rPr>
              <w:t xml:space="preserve"> </w:t>
            </w:r>
            <w:r w:rsidRPr="00D124BD">
              <w:rPr>
                <w:color w:val="000000"/>
                <w:sz w:val="23"/>
                <w:szCs w:val="23"/>
              </w:rPr>
              <w:t>20</w:t>
            </w:r>
            <w:r w:rsidR="00DB1B81" w:rsidRPr="00D124BD">
              <w:rPr>
                <w:color w:val="000000"/>
                <w:sz w:val="23"/>
                <w:szCs w:val="23"/>
              </w:rPr>
              <w:t>20</w:t>
            </w:r>
            <w:r w:rsidRPr="00D124BD">
              <w:rPr>
                <w:color w:val="000000"/>
                <w:sz w:val="23"/>
                <w:szCs w:val="23"/>
              </w:rPr>
              <w:t>г.</w:t>
            </w:r>
          </w:p>
          <w:p w:rsidR="00D34CB0" w:rsidRPr="00D124BD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886C37" w:rsidRPr="00D124BD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D124BD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124BD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D124BD" w:rsidRDefault="00852E28" w:rsidP="00BC01D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D124BD">
              <w:rPr>
                <w:sz w:val="23"/>
                <w:szCs w:val="23"/>
              </w:rPr>
              <w:t>880.</w:t>
            </w:r>
            <w:r w:rsidR="000920A6" w:rsidRPr="00D124BD">
              <w:rPr>
                <w:sz w:val="23"/>
                <w:szCs w:val="23"/>
              </w:rPr>
              <w:t>20</w:t>
            </w:r>
            <w:r w:rsidRPr="00D124BD">
              <w:rPr>
                <w:sz w:val="23"/>
                <w:szCs w:val="23"/>
              </w:rPr>
              <w:t>.00</w:t>
            </w:r>
            <w:r w:rsidR="00BC01DA">
              <w:rPr>
                <w:sz w:val="23"/>
                <w:szCs w:val="23"/>
              </w:rPr>
              <w:t>005</w:t>
            </w:r>
          </w:p>
        </w:tc>
      </w:tr>
      <w:tr w:rsidR="00886C37" w:rsidRPr="00D124BD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886C37" w:rsidRPr="00D124BD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124BD">
              <w:rPr>
                <w:color w:val="000000"/>
                <w:sz w:val="23"/>
                <w:szCs w:val="23"/>
              </w:rPr>
              <w:t>Наименование лота:</w:t>
            </w:r>
            <w:r w:rsidRPr="00D124BD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D124BD" w:rsidRDefault="00BC01DA" w:rsidP="00BC01D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Pr="00BC01DA">
              <w:rPr>
                <w:sz w:val="23"/>
                <w:szCs w:val="23"/>
              </w:rPr>
              <w:t>Мебель, фурнитура мебельная</w:t>
            </w:r>
            <w:r>
              <w:rPr>
                <w:sz w:val="23"/>
                <w:szCs w:val="23"/>
              </w:rPr>
              <w:t>»</w:t>
            </w:r>
            <w:r w:rsidRPr="00BC01DA">
              <w:rPr>
                <w:sz w:val="23"/>
                <w:szCs w:val="23"/>
              </w:rPr>
              <w:t xml:space="preserve"> - Офисная мебель</w:t>
            </w:r>
          </w:p>
        </w:tc>
      </w:tr>
      <w:tr w:rsidR="00886C37" w:rsidRPr="00D124BD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D124BD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124BD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D124BD" w:rsidRDefault="00A11B4D" w:rsidP="00653CC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D124BD">
              <w:rPr>
                <w:sz w:val="23"/>
                <w:szCs w:val="23"/>
              </w:rPr>
              <w:t xml:space="preserve">Запрос </w:t>
            </w:r>
            <w:r w:rsidR="00653CCF" w:rsidRPr="00D124BD">
              <w:rPr>
                <w:sz w:val="23"/>
                <w:szCs w:val="23"/>
              </w:rPr>
              <w:t xml:space="preserve">котировок </w:t>
            </w:r>
            <w:r w:rsidRPr="00D124BD">
              <w:rPr>
                <w:sz w:val="23"/>
                <w:szCs w:val="23"/>
              </w:rPr>
              <w:t>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886C37" w:rsidRPr="00D124BD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D124BD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124BD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D124BD" w:rsidRDefault="00886C37" w:rsidP="00934CF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D124BD">
              <w:rPr>
                <w:sz w:val="23"/>
                <w:szCs w:val="23"/>
              </w:rPr>
              <w:t>Электронная</w:t>
            </w:r>
          </w:p>
        </w:tc>
      </w:tr>
      <w:tr w:rsidR="00886C37" w:rsidRPr="00D124BD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D124BD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D124BD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D124BD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D124BD">
              <w:rPr>
                <w:sz w:val="23"/>
                <w:szCs w:val="23"/>
              </w:rPr>
              <w:t>Да</w:t>
            </w:r>
          </w:p>
        </w:tc>
      </w:tr>
      <w:tr w:rsidR="00886C37" w:rsidRPr="00D124BD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886C37" w:rsidRPr="00D124BD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124BD">
              <w:rPr>
                <w:sz w:val="23"/>
                <w:szCs w:val="23"/>
              </w:rPr>
              <w:t>Сведения о начальной (максимальной) цене лота:</w:t>
            </w:r>
            <w:r w:rsidRPr="00D124BD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D124BD" w:rsidRDefault="00BC01DA" w:rsidP="00BC01D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BC01DA">
              <w:rPr>
                <w:color w:val="000000"/>
                <w:sz w:val="23"/>
                <w:szCs w:val="23"/>
              </w:rPr>
              <w:t xml:space="preserve">553 541,04 </w:t>
            </w:r>
            <w:r w:rsidR="00A11B4D" w:rsidRPr="00D124BD">
              <w:rPr>
                <w:color w:val="000000"/>
                <w:sz w:val="23"/>
                <w:szCs w:val="23"/>
              </w:rPr>
              <w:t>руб. без НДС</w:t>
            </w:r>
          </w:p>
        </w:tc>
      </w:tr>
    </w:tbl>
    <w:p w:rsidR="00077718" w:rsidRPr="00D124BD" w:rsidRDefault="00077718" w:rsidP="00AB6E32">
      <w:pPr>
        <w:rPr>
          <w:sz w:val="23"/>
          <w:szCs w:val="23"/>
        </w:rPr>
      </w:pPr>
    </w:p>
    <w:p w:rsidR="00056B04" w:rsidRPr="00D124BD" w:rsidRDefault="00056B04" w:rsidP="00AB6E32">
      <w:pPr>
        <w:rPr>
          <w:b/>
          <w:sz w:val="23"/>
          <w:szCs w:val="23"/>
        </w:rPr>
      </w:pPr>
      <w:r w:rsidRPr="00D124BD">
        <w:rPr>
          <w:b/>
          <w:sz w:val="23"/>
          <w:szCs w:val="23"/>
        </w:rPr>
        <w:t>ПОВЕСТКА:</w:t>
      </w:r>
    </w:p>
    <w:p w:rsidR="00D34CB0" w:rsidRPr="000B0C0A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D124BD">
        <w:rPr>
          <w:sz w:val="23"/>
          <w:szCs w:val="23"/>
        </w:rPr>
        <w:t xml:space="preserve">Об </w:t>
      </w:r>
      <w:r w:rsidRPr="000B0C0A">
        <w:rPr>
          <w:sz w:val="23"/>
          <w:szCs w:val="23"/>
        </w:rPr>
        <w:t>одобрении</w:t>
      </w:r>
      <w:r w:rsidRPr="000B0C0A">
        <w:rPr>
          <w:i/>
          <w:color w:val="548DD4"/>
          <w:sz w:val="23"/>
          <w:szCs w:val="23"/>
        </w:rPr>
        <w:t xml:space="preserve"> </w:t>
      </w:r>
      <w:r w:rsidRPr="000B0C0A">
        <w:rPr>
          <w:sz w:val="23"/>
          <w:szCs w:val="23"/>
        </w:rPr>
        <w:t xml:space="preserve">Сводного отчета Экспертной группы по оценке </w:t>
      </w:r>
      <w:r w:rsidR="00B13149" w:rsidRPr="000B0C0A">
        <w:rPr>
          <w:sz w:val="23"/>
          <w:szCs w:val="23"/>
        </w:rPr>
        <w:t>предложений</w:t>
      </w:r>
      <w:r w:rsidR="00D34CB0" w:rsidRPr="000B0C0A">
        <w:rPr>
          <w:sz w:val="23"/>
          <w:szCs w:val="23"/>
        </w:rPr>
        <w:t>.</w:t>
      </w:r>
    </w:p>
    <w:p w:rsidR="00D34CB0" w:rsidRPr="00D124BD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0B0C0A">
        <w:rPr>
          <w:sz w:val="23"/>
          <w:szCs w:val="23"/>
        </w:rPr>
        <w:t xml:space="preserve">О признании </w:t>
      </w:r>
      <w:r w:rsidR="00B13149" w:rsidRPr="000B0C0A">
        <w:rPr>
          <w:sz w:val="23"/>
          <w:szCs w:val="23"/>
        </w:rPr>
        <w:t>предложений</w:t>
      </w:r>
      <w:r w:rsidRPr="000B0C0A">
        <w:rPr>
          <w:sz w:val="23"/>
          <w:szCs w:val="23"/>
        </w:rPr>
        <w:t xml:space="preserve"> соответствующими</w:t>
      </w:r>
      <w:r w:rsidRPr="00D124BD">
        <w:rPr>
          <w:sz w:val="23"/>
          <w:szCs w:val="23"/>
        </w:rPr>
        <w:t xml:space="preserve"> условиям закупки</w:t>
      </w:r>
      <w:r w:rsidR="00D34CB0" w:rsidRPr="00D124BD">
        <w:rPr>
          <w:sz w:val="23"/>
          <w:szCs w:val="23"/>
        </w:rPr>
        <w:t>.</w:t>
      </w:r>
    </w:p>
    <w:p w:rsidR="00AD71A3" w:rsidRPr="00D124BD" w:rsidRDefault="00AD71A3" w:rsidP="00AB6E32">
      <w:pPr>
        <w:rPr>
          <w:b/>
          <w:sz w:val="23"/>
          <w:szCs w:val="23"/>
        </w:rPr>
      </w:pPr>
    </w:p>
    <w:p w:rsidR="00AB6E32" w:rsidRPr="00D124BD" w:rsidRDefault="00AB6E32" w:rsidP="00AB6E32">
      <w:pPr>
        <w:rPr>
          <w:b/>
          <w:sz w:val="23"/>
          <w:szCs w:val="23"/>
        </w:rPr>
      </w:pPr>
      <w:r w:rsidRPr="00D124BD">
        <w:rPr>
          <w:b/>
          <w:sz w:val="23"/>
          <w:szCs w:val="23"/>
        </w:rPr>
        <w:t xml:space="preserve">ВОПРОСЫ ЗАСЕДАНИЯ </w:t>
      </w:r>
      <w:r w:rsidR="00FC226C" w:rsidRPr="00D124BD">
        <w:rPr>
          <w:b/>
          <w:sz w:val="23"/>
          <w:szCs w:val="23"/>
        </w:rPr>
        <w:t>ЗАКУПОЧНОЙ</w:t>
      </w:r>
      <w:r w:rsidRPr="00D124BD">
        <w:rPr>
          <w:b/>
          <w:sz w:val="23"/>
          <w:szCs w:val="23"/>
        </w:rPr>
        <w:t xml:space="preserve"> КОМИССИИ:</w:t>
      </w:r>
    </w:p>
    <w:p w:rsidR="00D34CB0" w:rsidRPr="00D124BD" w:rsidRDefault="0081149A" w:rsidP="0054680C">
      <w:pPr>
        <w:ind w:firstLine="567"/>
        <w:rPr>
          <w:sz w:val="23"/>
          <w:szCs w:val="23"/>
        </w:rPr>
      </w:pPr>
      <w:r w:rsidRPr="00D124BD">
        <w:rPr>
          <w:sz w:val="23"/>
          <w:szCs w:val="23"/>
        </w:rPr>
        <w:t>На участие в закупке был</w:t>
      </w:r>
      <w:r w:rsidR="009A3E32">
        <w:rPr>
          <w:sz w:val="23"/>
          <w:szCs w:val="23"/>
        </w:rPr>
        <w:t>о</w:t>
      </w:r>
      <w:r w:rsidRPr="00D124BD">
        <w:rPr>
          <w:sz w:val="23"/>
          <w:szCs w:val="23"/>
        </w:rPr>
        <w:t xml:space="preserve"> подано</w:t>
      </w:r>
      <w:r w:rsidR="00405E1D" w:rsidRPr="00D124BD">
        <w:rPr>
          <w:sz w:val="23"/>
          <w:szCs w:val="23"/>
        </w:rPr>
        <w:t xml:space="preserve"> </w:t>
      </w:r>
      <w:r w:rsidR="004F419B">
        <w:rPr>
          <w:sz w:val="23"/>
          <w:szCs w:val="23"/>
        </w:rPr>
        <w:t>3</w:t>
      </w:r>
      <w:r w:rsidR="00405E1D" w:rsidRPr="00D124BD">
        <w:rPr>
          <w:sz w:val="23"/>
          <w:szCs w:val="23"/>
        </w:rPr>
        <w:t xml:space="preserve"> (</w:t>
      </w:r>
      <w:r w:rsidR="004F419B">
        <w:rPr>
          <w:sz w:val="23"/>
          <w:szCs w:val="23"/>
        </w:rPr>
        <w:t>три</w:t>
      </w:r>
      <w:r w:rsidR="00405E1D" w:rsidRPr="00D124BD">
        <w:rPr>
          <w:sz w:val="23"/>
          <w:szCs w:val="23"/>
        </w:rPr>
        <w:t>) заявк</w:t>
      </w:r>
      <w:r w:rsidR="004F419B">
        <w:rPr>
          <w:sz w:val="23"/>
          <w:szCs w:val="23"/>
        </w:rPr>
        <w:t>и</w:t>
      </w:r>
      <w:r w:rsidR="00D34CB0" w:rsidRPr="00D124BD">
        <w:rPr>
          <w:sz w:val="23"/>
          <w:szCs w:val="23"/>
        </w:rPr>
        <w:t>:</w:t>
      </w: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4B0F08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6E32" w:rsidRPr="00103989" w:rsidRDefault="00AB6E32" w:rsidP="00B012C8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№</w:t>
            </w:r>
            <w:r w:rsidR="00B012C8" w:rsidRPr="00103989">
              <w:rPr>
                <w:b/>
                <w:sz w:val="20"/>
                <w:szCs w:val="20"/>
              </w:rPr>
              <w:t xml:space="preserve"> </w:t>
            </w:r>
            <w:r w:rsidRPr="00103989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4B0F08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3</w:t>
            </w:r>
          </w:p>
        </w:tc>
      </w:tr>
      <w:tr w:rsidR="00675AEE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Pr="00103989" w:rsidRDefault="00675AEE" w:rsidP="00675AEE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Pr="000347D5" w:rsidRDefault="004F419B" w:rsidP="004F41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r w:rsidRPr="004F419B">
              <w:rPr>
                <w:sz w:val="20"/>
                <w:szCs w:val="20"/>
              </w:rPr>
              <w:t>АЛЬЯНС-ПОВОЛЖЬЕ</w:t>
            </w:r>
            <w:r>
              <w:rPr>
                <w:sz w:val="20"/>
                <w:szCs w:val="20"/>
              </w:rPr>
              <w:t xml:space="preserve">», </w:t>
            </w:r>
            <w:r w:rsidRPr="004F419B">
              <w:rPr>
                <w:sz w:val="20"/>
                <w:szCs w:val="20"/>
              </w:rPr>
              <w:t xml:space="preserve">443099, </w:t>
            </w:r>
            <w:r>
              <w:rPr>
                <w:sz w:val="20"/>
                <w:szCs w:val="20"/>
              </w:rPr>
              <w:t>г.</w:t>
            </w:r>
            <w:r w:rsidRPr="004F419B">
              <w:rPr>
                <w:sz w:val="20"/>
                <w:szCs w:val="20"/>
              </w:rPr>
              <w:t xml:space="preserve"> Самара, </w:t>
            </w:r>
            <w:r>
              <w:rPr>
                <w:sz w:val="20"/>
                <w:szCs w:val="20"/>
              </w:rPr>
              <w:t>у</w:t>
            </w:r>
            <w:r w:rsidRPr="004F419B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</w:t>
            </w:r>
            <w:r w:rsidRPr="004F419B">
              <w:rPr>
                <w:sz w:val="20"/>
                <w:szCs w:val="20"/>
              </w:rPr>
              <w:t xml:space="preserve"> Алексея Толстого, </w:t>
            </w:r>
            <w:r>
              <w:rPr>
                <w:sz w:val="20"/>
                <w:szCs w:val="20"/>
              </w:rPr>
              <w:t>д.</w:t>
            </w:r>
            <w:r w:rsidRPr="004F419B">
              <w:rPr>
                <w:sz w:val="20"/>
                <w:szCs w:val="20"/>
              </w:rPr>
              <w:t xml:space="preserve"> 139/3</w:t>
            </w:r>
            <w:r>
              <w:rPr>
                <w:sz w:val="20"/>
                <w:szCs w:val="20"/>
              </w:rPr>
              <w:t xml:space="preserve">, кв. </w:t>
            </w:r>
            <w:r w:rsidRPr="004F419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(И</w:t>
            </w:r>
            <w:r w:rsidRPr="004F419B">
              <w:rPr>
                <w:sz w:val="20"/>
                <w:szCs w:val="20"/>
              </w:rPr>
              <w:t>НН 6314022119</w:t>
            </w:r>
            <w:r>
              <w:rPr>
                <w:sz w:val="20"/>
                <w:szCs w:val="20"/>
              </w:rPr>
              <w:t xml:space="preserve">, </w:t>
            </w:r>
            <w:r w:rsidRPr="004F419B">
              <w:rPr>
                <w:sz w:val="20"/>
                <w:szCs w:val="20"/>
              </w:rPr>
              <w:t>КПП 631401001</w:t>
            </w:r>
            <w:r w:rsidR="00564CDA">
              <w:rPr>
                <w:sz w:val="20"/>
                <w:szCs w:val="20"/>
              </w:rPr>
              <w:t xml:space="preserve">, ОГРН </w:t>
            </w:r>
            <w:r w:rsidR="00564CDA" w:rsidRPr="00564CDA">
              <w:rPr>
                <w:sz w:val="20"/>
                <w:szCs w:val="20"/>
              </w:rPr>
              <w:t>1036300334938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Default="00E545EE" w:rsidP="00E545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675AEE" w:rsidRPr="00103989">
              <w:rPr>
                <w:sz w:val="20"/>
                <w:szCs w:val="20"/>
              </w:rPr>
              <w:t>.</w:t>
            </w:r>
            <w:r w:rsidR="00675AEE">
              <w:rPr>
                <w:sz w:val="20"/>
                <w:szCs w:val="20"/>
              </w:rPr>
              <w:t>02</w:t>
            </w:r>
            <w:r w:rsidR="00675AEE" w:rsidRPr="00103989">
              <w:rPr>
                <w:sz w:val="20"/>
                <w:szCs w:val="20"/>
              </w:rPr>
              <w:t>.20</w:t>
            </w:r>
            <w:r w:rsidR="00675AEE">
              <w:rPr>
                <w:sz w:val="20"/>
                <w:szCs w:val="20"/>
              </w:rPr>
              <w:t>20</w:t>
            </w:r>
            <w:r w:rsidR="00675AEE" w:rsidRPr="00103989">
              <w:rPr>
                <w:sz w:val="20"/>
                <w:szCs w:val="20"/>
              </w:rPr>
              <w:t xml:space="preserve"> </w:t>
            </w:r>
            <w:r w:rsidR="00675AE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  <w:r w:rsidR="00675AEE" w:rsidRPr="00103989">
              <w:rPr>
                <w:sz w:val="20"/>
                <w:szCs w:val="20"/>
              </w:rPr>
              <w:t>:</w:t>
            </w:r>
            <w:r w:rsidR="00675AE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4</w:t>
            </w:r>
          </w:p>
        </w:tc>
      </w:tr>
      <w:tr w:rsidR="00675AEE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Pr="00103989" w:rsidRDefault="00675AEE" w:rsidP="00675A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Pr="000347D5" w:rsidRDefault="004F419B" w:rsidP="00564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r w:rsidRPr="004F419B">
              <w:rPr>
                <w:sz w:val="20"/>
                <w:szCs w:val="20"/>
              </w:rPr>
              <w:t>ДЭФО-КЕМЕРОВО</w:t>
            </w:r>
            <w:r>
              <w:rPr>
                <w:sz w:val="20"/>
                <w:szCs w:val="20"/>
              </w:rPr>
              <w:t xml:space="preserve">», </w:t>
            </w:r>
            <w:r w:rsidRPr="004F419B">
              <w:rPr>
                <w:sz w:val="20"/>
                <w:szCs w:val="20"/>
              </w:rPr>
              <w:t xml:space="preserve">650023, </w:t>
            </w:r>
            <w:r>
              <w:rPr>
                <w:sz w:val="20"/>
                <w:szCs w:val="20"/>
              </w:rPr>
              <w:t>г.</w:t>
            </w:r>
            <w:r w:rsidRPr="004F419B">
              <w:rPr>
                <w:sz w:val="20"/>
                <w:szCs w:val="20"/>
              </w:rPr>
              <w:t xml:space="preserve"> Кемерово, </w:t>
            </w:r>
            <w:r>
              <w:rPr>
                <w:sz w:val="20"/>
                <w:szCs w:val="20"/>
              </w:rPr>
              <w:t>п</w:t>
            </w:r>
            <w:r w:rsidRPr="004F419B">
              <w:rPr>
                <w:sz w:val="20"/>
                <w:szCs w:val="20"/>
              </w:rPr>
              <w:t>р-</w:t>
            </w:r>
            <w:r>
              <w:rPr>
                <w:sz w:val="20"/>
                <w:szCs w:val="20"/>
              </w:rPr>
              <w:t>к</w:t>
            </w:r>
            <w:r w:rsidRPr="004F419B">
              <w:rPr>
                <w:sz w:val="20"/>
                <w:szCs w:val="20"/>
              </w:rPr>
              <w:t xml:space="preserve">т Октябрьский, </w:t>
            </w:r>
            <w:r>
              <w:rPr>
                <w:sz w:val="20"/>
                <w:szCs w:val="20"/>
              </w:rPr>
              <w:t>д.</w:t>
            </w:r>
            <w:r w:rsidRPr="004F419B">
              <w:rPr>
                <w:sz w:val="20"/>
                <w:szCs w:val="20"/>
              </w:rPr>
              <w:t xml:space="preserve"> 38</w:t>
            </w:r>
            <w:r w:rsidR="00564CDA">
              <w:rPr>
                <w:sz w:val="20"/>
                <w:szCs w:val="20"/>
              </w:rPr>
              <w:t>,</w:t>
            </w:r>
            <w:r w:rsidRPr="004F419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л</w:t>
            </w:r>
            <w:r w:rsidRPr="004F419B">
              <w:rPr>
                <w:sz w:val="20"/>
                <w:szCs w:val="20"/>
              </w:rPr>
              <w:t>ит</w:t>
            </w:r>
            <w:r>
              <w:rPr>
                <w:sz w:val="20"/>
                <w:szCs w:val="20"/>
              </w:rPr>
              <w:t>.</w:t>
            </w:r>
            <w:r w:rsidRPr="004F419B">
              <w:rPr>
                <w:sz w:val="20"/>
                <w:szCs w:val="20"/>
              </w:rPr>
              <w:t xml:space="preserve"> А</w:t>
            </w:r>
            <w:r>
              <w:rPr>
                <w:sz w:val="20"/>
                <w:szCs w:val="20"/>
              </w:rPr>
              <w:t xml:space="preserve"> (</w:t>
            </w:r>
            <w:r w:rsidRPr="004F419B">
              <w:rPr>
                <w:sz w:val="20"/>
                <w:szCs w:val="20"/>
              </w:rPr>
              <w:t>ИНН 4205163719</w:t>
            </w:r>
            <w:r>
              <w:rPr>
                <w:sz w:val="20"/>
                <w:szCs w:val="20"/>
              </w:rPr>
              <w:t xml:space="preserve">, </w:t>
            </w:r>
            <w:r w:rsidRPr="004F419B">
              <w:rPr>
                <w:sz w:val="20"/>
                <w:szCs w:val="20"/>
              </w:rPr>
              <w:t>КПП 420501001</w:t>
            </w:r>
            <w:r w:rsidR="00564CDA">
              <w:rPr>
                <w:sz w:val="20"/>
                <w:szCs w:val="20"/>
              </w:rPr>
              <w:t>, ОГРН 1</w:t>
            </w:r>
            <w:r w:rsidR="00564CDA" w:rsidRPr="00564CDA">
              <w:rPr>
                <w:sz w:val="20"/>
                <w:szCs w:val="20"/>
              </w:rPr>
              <w:t>084205016752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Default="00E545EE" w:rsidP="00E545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675AEE" w:rsidRPr="00103989">
              <w:rPr>
                <w:sz w:val="20"/>
                <w:szCs w:val="20"/>
              </w:rPr>
              <w:t>.</w:t>
            </w:r>
            <w:r w:rsidR="00675AEE">
              <w:rPr>
                <w:sz w:val="20"/>
                <w:szCs w:val="20"/>
              </w:rPr>
              <w:t>02</w:t>
            </w:r>
            <w:r w:rsidR="00675AEE" w:rsidRPr="00103989">
              <w:rPr>
                <w:sz w:val="20"/>
                <w:szCs w:val="20"/>
              </w:rPr>
              <w:t>.20</w:t>
            </w:r>
            <w:r w:rsidR="00675AEE">
              <w:rPr>
                <w:sz w:val="20"/>
                <w:szCs w:val="20"/>
              </w:rPr>
              <w:t>20</w:t>
            </w:r>
            <w:r w:rsidR="00675AEE" w:rsidRPr="00103989">
              <w:rPr>
                <w:sz w:val="20"/>
                <w:szCs w:val="20"/>
              </w:rPr>
              <w:t xml:space="preserve"> </w:t>
            </w:r>
            <w:r w:rsidR="00675AE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  <w:r w:rsidR="00675AEE"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41</w:t>
            </w:r>
          </w:p>
        </w:tc>
      </w:tr>
      <w:tr w:rsidR="00675AEE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Default="00675AEE" w:rsidP="00675A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Pr="000347D5" w:rsidRDefault="004F419B" w:rsidP="001D21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r w:rsidRPr="004F419B">
              <w:rPr>
                <w:sz w:val="20"/>
                <w:szCs w:val="20"/>
              </w:rPr>
              <w:t>ДЕЛОВОЙ СТИЛЬ</w:t>
            </w:r>
            <w:r>
              <w:rPr>
                <w:sz w:val="20"/>
                <w:szCs w:val="20"/>
              </w:rPr>
              <w:t xml:space="preserve">», </w:t>
            </w:r>
            <w:r w:rsidRPr="004F419B">
              <w:rPr>
                <w:sz w:val="20"/>
                <w:szCs w:val="20"/>
              </w:rPr>
              <w:t xml:space="preserve">656011, </w:t>
            </w:r>
            <w:r>
              <w:rPr>
                <w:sz w:val="20"/>
                <w:szCs w:val="20"/>
              </w:rPr>
              <w:t>г.</w:t>
            </w:r>
            <w:r w:rsidRPr="004F419B">
              <w:rPr>
                <w:sz w:val="20"/>
                <w:szCs w:val="20"/>
              </w:rPr>
              <w:t xml:space="preserve"> Барнаул, </w:t>
            </w:r>
            <w:r>
              <w:rPr>
                <w:sz w:val="20"/>
                <w:szCs w:val="20"/>
              </w:rPr>
              <w:t>у</w:t>
            </w:r>
            <w:r w:rsidRPr="004F419B">
              <w:rPr>
                <w:sz w:val="20"/>
                <w:szCs w:val="20"/>
              </w:rPr>
              <w:t>л</w:t>
            </w:r>
            <w:r w:rsidR="001D2115">
              <w:rPr>
                <w:sz w:val="20"/>
                <w:szCs w:val="20"/>
              </w:rPr>
              <w:t>.</w:t>
            </w:r>
            <w:r w:rsidRPr="004F419B">
              <w:rPr>
                <w:sz w:val="20"/>
                <w:szCs w:val="20"/>
              </w:rPr>
              <w:t xml:space="preserve"> Ярных, </w:t>
            </w:r>
            <w:r>
              <w:rPr>
                <w:sz w:val="20"/>
                <w:szCs w:val="20"/>
              </w:rPr>
              <w:t xml:space="preserve">д. </w:t>
            </w:r>
            <w:r w:rsidRPr="004F419B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 xml:space="preserve"> (ИНН 2225137181, </w:t>
            </w:r>
            <w:r w:rsidRPr="004F419B">
              <w:rPr>
                <w:sz w:val="20"/>
                <w:szCs w:val="20"/>
              </w:rPr>
              <w:t>КПП</w:t>
            </w:r>
            <w:r w:rsidR="001D2115">
              <w:rPr>
                <w:sz w:val="20"/>
                <w:szCs w:val="20"/>
              </w:rPr>
              <w:t xml:space="preserve"> 222101001, ОГРН 1</w:t>
            </w:r>
            <w:r w:rsidR="001D2115" w:rsidRPr="001D2115">
              <w:rPr>
                <w:sz w:val="20"/>
                <w:szCs w:val="20"/>
              </w:rPr>
              <w:t>132225003965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Default="00E545EE" w:rsidP="000416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675AEE" w:rsidRPr="00103989">
              <w:rPr>
                <w:sz w:val="20"/>
                <w:szCs w:val="20"/>
              </w:rPr>
              <w:t>.</w:t>
            </w:r>
            <w:r w:rsidR="00675AEE">
              <w:rPr>
                <w:sz w:val="20"/>
                <w:szCs w:val="20"/>
              </w:rPr>
              <w:t>02</w:t>
            </w:r>
            <w:r w:rsidR="00675AEE" w:rsidRPr="00103989">
              <w:rPr>
                <w:sz w:val="20"/>
                <w:szCs w:val="20"/>
              </w:rPr>
              <w:t>.20</w:t>
            </w:r>
            <w:r w:rsidR="00675AEE">
              <w:rPr>
                <w:sz w:val="20"/>
                <w:szCs w:val="20"/>
              </w:rPr>
              <w:t>20</w:t>
            </w:r>
            <w:r w:rsidR="00675AEE" w:rsidRPr="00103989">
              <w:rPr>
                <w:sz w:val="20"/>
                <w:szCs w:val="20"/>
              </w:rPr>
              <w:t xml:space="preserve"> </w:t>
            </w:r>
            <w:r w:rsidR="00675AEE">
              <w:rPr>
                <w:sz w:val="20"/>
                <w:szCs w:val="20"/>
              </w:rPr>
              <w:t>1</w:t>
            </w:r>
            <w:r w:rsidR="000416B2">
              <w:rPr>
                <w:sz w:val="20"/>
                <w:szCs w:val="20"/>
              </w:rPr>
              <w:t>8</w:t>
            </w:r>
            <w:r w:rsidR="00675AEE" w:rsidRPr="00103989">
              <w:rPr>
                <w:sz w:val="20"/>
                <w:szCs w:val="20"/>
              </w:rPr>
              <w:t>:</w:t>
            </w:r>
            <w:r w:rsidR="000416B2">
              <w:rPr>
                <w:sz w:val="20"/>
                <w:szCs w:val="20"/>
              </w:rPr>
              <w:t>3</w:t>
            </w:r>
            <w:r w:rsidR="00675AEE">
              <w:rPr>
                <w:sz w:val="20"/>
                <w:szCs w:val="20"/>
              </w:rPr>
              <w:t>9</w:t>
            </w:r>
          </w:p>
        </w:tc>
      </w:tr>
    </w:tbl>
    <w:p w:rsidR="00D25DEE" w:rsidRPr="00D124BD" w:rsidRDefault="00D25DEE" w:rsidP="00AB6E32">
      <w:pPr>
        <w:rPr>
          <w:sz w:val="23"/>
          <w:szCs w:val="23"/>
        </w:rPr>
      </w:pPr>
    </w:p>
    <w:p w:rsidR="000D2D18" w:rsidRPr="00D124BD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D124BD">
        <w:rPr>
          <w:b/>
          <w:sz w:val="23"/>
          <w:szCs w:val="23"/>
        </w:rPr>
        <w:t>Об одобрении</w:t>
      </w:r>
      <w:r w:rsidRPr="00D124BD">
        <w:rPr>
          <w:b/>
          <w:i/>
          <w:color w:val="548DD4"/>
          <w:sz w:val="23"/>
          <w:szCs w:val="23"/>
        </w:rPr>
        <w:t xml:space="preserve"> </w:t>
      </w:r>
      <w:r w:rsidRPr="00D124BD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0D2D18" w:rsidRPr="00D124BD" w:rsidRDefault="000D2D18" w:rsidP="00D124BD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D124BD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D124BD" w:rsidRDefault="000D2D18" w:rsidP="00D124BD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D124BD">
        <w:rPr>
          <w:sz w:val="23"/>
          <w:szCs w:val="23"/>
        </w:rPr>
        <w:t>Закупочной комиссии предлагается одобрить Сводный отчет Экспертной группы по оценке предложений</w:t>
      </w:r>
      <w:r w:rsidR="003A5C5D" w:rsidRPr="00D124BD">
        <w:rPr>
          <w:sz w:val="23"/>
          <w:szCs w:val="23"/>
        </w:rPr>
        <w:t xml:space="preserve"> </w:t>
      </w:r>
      <w:r w:rsidRPr="00D124BD">
        <w:rPr>
          <w:sz w:val="23"/>
          <w:szCs w:val="23"/>
        </w:rPr>
        <w:t>(Приложение №1).</w:t>
      </w:r>
    </w:p>
    <w:p w:rsidR="000D2D18" w:rsidRPr="00D124BD" w:rsidRDefault="000D2D18" w:rsidP="00D124BD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723EB8">
        <w:rPr>
          <w:b/>
          <w:sz w:val="23"/>
          <w:szCs w:val="23"/>
        </w:rPr>
        <w:lastRenderedPageBreak/>
        <w:t>О признании предложений</w:t>
      </w:r>
      <w:r w:rsidRPr="00D124BD">
        <w:rPr>
          <w:b/>
          <w:sz w:val="23"/>
          <w:szCs w:val="23"/>
        </w:rPr>
        <w:t xml:space="preserve"> соответствующими условиям закупки</w:t>
      </w:r>
    </w:p>
    <w:p w:rsidR="0081149A" w:rsidRDefault="0081149A" w:rsidP="00D124BD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D124BD">
        <w:rPr>
          <w:sz w:val="23"/>
          <w:szCs w:val="23"/>
        </w:rPr>
        <w:t>Предложения, поступившие от участников:</w:t>
      </w:r>
    </w:p>
    <w:p w:rsidR="00D371F4" w:rsidRDefault="00D371F4" w:rsidP="00D371F4">
      <w:pPr>
        <w:tabs>
          <w:tab w:val="left" w:pos="851"/>
        </w:tabs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D371F4">
        <w:rPr>
          <w:sz w:val="23"/>
          <w:szCs w:val="23"/>
        </w:rPr>
        <w:t>ООО «АЛЬЯНС-ПОВОЛЖЬЕ», 443099, г. Самара, ул. Алексея Толстого, д. 139/3, кв. 6 (ИНН 6314022119, КПП 631401001, ОГРН 1036300334938)</w:t>
      </w:r>
      <w:r>
        <w:rPr>
          <w:sz w:val="23"/>
          <w:szCs w:val="23"/>
        </w:rPr>
        <w:t>,</w:t>
      </w:r>
    </w:p>
    <w:p w:rsidR="005C7260" w:rsidRPr="00D371F4" w:rsidRDefault="005C7260" w:rsidP="00D371F4">
      <w:pPr>
        <w:tabs>
          <w:tab w:val="left" w:pos="851"/>
        </w:tabs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3E4517">
        <w:rPr>
          <w:sz w:val="23"/>
          <w:szCs w:val="23"/>
        </w:rPr>
        <w:t>ООО «ДЭФО-КЕМЕРОВО», 650023, г. Кемерово, пр-кт Октябрьский, д. 38, лит. А (</w:t>
      </w:r>
      <w:r w:rsidRPr="00103099">
        <w:rPr>
          <w:sz w:val="23"/>
          <w:szCs w:val="23"/>
        </w:rPr>
        <w:t>ИНН 4205163719, КПП 420501001, ОГРН 1084205016752)</w:t>
      </w:r>
      <w:r>
        <w:rPr>
          <w:sz w:val="23"/>
          <w:szCs w:val="23"/>
        </w:rPr>
        <w:t>,</w:t>
      </w:r>
    </w:p>
    <w:p w:rsidR="00D371F4" w:rsidRDefault="00D371F4" w:rsidP="00D371F4">
      <w:pPr>
        <w:tabs>
          <w:tab w:val="left" w:pos="851"/>
        </w:tabs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D371F4">
        <w:rPr>
          <w:sz w:val="23"/>
          <w:szCs w:val="23"/>
        </w:rPr>
        <w:t>ООО «ДЕЛОВОЙ СТИЛЬ», 656011, г. Барнаул, ул. Ярных, д. 30 (ИНН 2225137181, КПП 222101001, ОГРН 1132225003965)</w:t>
      </w:r>
      <w:r>
        <w:rPr>
          <w:sz w:val="23"/>
          <w:szCs w:val="23"/>
        </w:rPr>
        <w:t>,</w:t>
      </w:r>
    </w:p>
    <w:p w:rsidR="0081149A" w:rsidRPr="00D124BD" w:rsidRDefault="0081149A" w:rsidP="0081149A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D124BD">
        <w:rPr>
          <w:sz w:val="23"/>
          <w:szCs w:val="23"/>
        </w:rPr>
        <w:t>признаются удовлетворяющими условиям закупки. Предлагается принять данные предложения к дальнейшему рассмотрению.</w:t>
      </w:r>
    </w:p>
    <w:p w:rsidR="00405E1D" w:rsidRPr="00D124BD" w:rsidRDefault="00405E1D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</w:p>
    <w:p w:rsidR="009B1A5A" w:rsidRPr="000B0C0A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  <w:sz w:val="23"/>
          <w:szCs w:val="23"/>
        </w:rPr>
      </w:pPr>
      <w:r w:rsidRPr="000B0C0A">
        <w:rPr>
          <w:b/>
          <w:caps/>
          <w:sz w:val="23"/>
          <w:szCs w:val="23"/>
        </w:rPr>
        <w:t>РЕШИЛИ:</w:t>
      </w:r>
    </w:p>
    <w:p w:rsidR="0081149A" w:rsidRPr="000B0C0A" w:rsidRDefault="0081149A" w:rsidP="0081149A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0B0C0A">
        <w:rPr>
          <w:sz w:val="23"/>
          <w:szCs w:val="23"/>
        </w:rPr>
        <w:t>Одобрить Сводный отчет Экспертной группы по оценке предложений.</w:t>
      </w:r>
    </w:p>
    <w:p w:rsidR="00405E1D" w:rsidRPr="00D124BD" w:rsidRDefault="0081149A" w:rsidP="0081149A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0B0C0A">
        <w:rPr>
          <w:sz w:val="23"/>
          <w:szCs w:val="23"/>
        </w:rPr>
        <w:t xml:space="preserve">Признать Предложения: </w:t>
      </w:r>
      <w:r w:rsidR="00F87D9D" w:rsidRPr="000B0C0A">
        <w:rPr>
          <w:sz w:val="23"/>
          <w:szCs w:val="23"/>
        </w:rPr>
        <w:t>ООО «АЛЬЯНС-ПОВОЛЖЬЕ»</w:t>
      </w:r>
      <w:r w:rsidR="0061372C" w:rsidRPr="000B0C0A">
        <w:rPr>
          <w:sz w:val="23"/>
          <w:szCs w:val="23"/>
        </w:rPr>
        <w:t>,</w:t>
      </w:r>
      <w:r w:rsidR="0085015B">
        <w:rPr>
          <w:sz w:val="23"/>
          <w:szCs w:val="23"/>
        </w:rPr>
        <w:t xml:space="preserve"> </w:t>
      </w:r>
      <w:r w:rsidR="002B374F" w:rsidRPr="000B0C0A">
        <w:rPr>
          <w:sz w:val="23"/>
          <w:szCs w:val="23"/>
        </w:rPr>
        <w:t>ООО «ДЭФО-КЕМЕРОВО»</w:t>
      </w:r>
      <w:r w:rsidR="002B374F">
        <w:rPr>
          <w:sz w:val="23"/>
          <w:szCs w:val="23"/>
        </w:rPr>
        <w:t xml:space="preserve">, </w:t>
      </w:r>
      <w:r w:rsidR="00F87D9D" w:rsidRPr="000B0C0A">
        <w:rPr>
          <w:sz w:val="23"/>
          <w:szCs w:val="23"/>
        </w:rPr>
        <w:t>ООО «ДЕЛОВОЙ СТИЛЬ»</w:t>
      </w:r>
      <w:r w:rsidRPr="000B0C0A">
        <w:rPr>
          <w:sz w:val="23"/>
          <w:szCs w:val="23"/>
        </w:rPr>
        <w:t xml:space="preserve"> соответствующими условиям закупки</w:t>
      </w:r>
      <w:r w:rsidR="00405E1D" w:rsidRPr="00D124BD">
        <w:rPr>
          <w:sz w:val="23"/>
          <w:szCs w:val="23"/>
        </w:rPr>
        <w:t>.</w:t>
      </w:r>
    </w:p>
    <w:p w:rsidR="0061372C" w:rsidRPr="00D124BD" w:rsidRDefault="0061372C" w:rsidP="00591C35">
      <w:pPr>
        <w:rPr>
          <w:sz w:val="23"/>
          <w:szCs w:val="23"/>
        </w:rPr>
      </w:pPr>
    </w:p>
    <w:p w:rsidR="00B83E44" w:rsidRPr="00D124BD" w:rsidRDefault="00B83E44" w:rsidP="00591C35">
      <w:pPr>
        <w:rPr>
          <w:b/>
          <w:sz w:val="23"/>
          <w:szCs w:val="23"/>
        </w:rPr>
      </w:pPr>
      <w:r w:rsidRPr="00D124BD">
        <w:rPr>
          <w:b/>
          <w:sz w:val="23"/>
          <w:szCs w:val="23"/>
        </w:rPr>
        <w:t>РЕЗУЛЬТАТЫ ГОЛОСОВАНИЯ:</w:t>
      </w:r>
    </w:p>
    <w:p w:rsidR="00B83E44" w:rsidRPr="00D124BD" w:rsidRDefault="00B83E44" w:rsidP="00591C35">
      <w:pPr>
        <w:rPr>
          <w:sz w:val="23"/>
          <w:szCs w:val="23"/>
        </w:rPr>
      </w:pPr>
      <w:r w:rsidRPr="00D124BD">
        <w:rPr>
          <w:sz w:val="23"/>
          <w:szCs w:val="23"/>
        </w:rPr>
        <w:t>«За»</w:t>
      </w:r>
      <w:r w:rsidR="000A7CCB" w:rsidRPr="00D124BD">
        <w:rPr>
          <w:sz w:val="23"/>
          <w:szCs w:val="23"/>
        </w:rPr>
        <w:t xml:space="preserve"> </w:t>
      </w:r>
      <w:r w:rsidR="000A7CCB" w:rsidRPr="00D124BD">
        <w:rPr>
          <w:sz w:val="23"/>
          <w:szCs w:val="23"/>
          <w:u w:val="single"/>
        </w:rPr>
        <w:t xml:space="preserve"> </w:t>
      </w:r>
      <w:r w:rsidR="00FB3BB1">
        <w:rPr>
          <w:sz w:val="23"/>
          <w:szCs w:val="23"/>
          <w:u w:val="single"/>
        </w:rPr>
        <w:t>4</w:t>
      </w:r>
      <w:r w:rsidR="000A7CCB" w:rsidRPr="00D124BD">
        <w:rPr>
          <w:sz w:val="23"/>
          <w:szCs w:val="23"/>
          <w:u w:val="single"/>
        </w:rPr>
        <w:t xml:space="preserve"> </w:t>
      </w:r>
      <w:r w:rsidR="007B5F1A" w:rsidRPr="00D124BD">
        <w:rPr>
          <w:sz w:val="23"/>
          <w:szCs w:val="23"/>
        </w:rPr>
        <w:t xml:space="preserve"> </w:t>
      </w:r>
      <w:r w:rsidRPr="00D124BD">
        <w:rPr>
          <w:sz w:val="23"/>
          <w:szCs w:val="23"/>
        </w:rPr>
        <w:t>член</w:t>
      </w:r>
      <w:r w:rsidR="00FB3BB1">
        <w:rPr>
          <w:sz w:val="23"/>
          <w:szCs w:val="23"/>
        </w:rPr>
        <w:t>а</w:t>
      </w:r>
      <w:bookmarkStart w:id="0" w:name="_GoBack"/>
      <w:bookmarkEnd w:id="0"/>
      <w:r w:rsidRPr="00D124BD">
        <w:rPr>
          <w:sz w:val="23"/>
          <w:szCs w:val="23"/>
        </w:rPr>
        <w:t xml:space="preserve"> закупочной комиссии.</w:t>
      </w:r>
    </w:p>
    <w:p w:rsidR="00B83E44" w:rsidRPr="00D124BD" w:rsidRDefault="00B83E44" w:rsidP="00591C35">
      <w:pPr>
        <w:rPr>
          <w:sz w:val="23"/>
          <w:szCs w:val="23"/>
        </w:rPr>
      </w:pPr>
      <w:r w:rsidRPr="00D124BD">
        <w:rPr>
          <w:sz w:val="23"/>
          <w:szCs w:val="23"/>
        </w:rPr>
        <w:t xml:space="preserve">«Против» </w:t>
      </w:r>
      <w:r w:rsidR="000A7CCB" w:rsidRPr="00D124BD">
        <w:rPr>
          <w:sz w:val="23"/>
          <w:szCs w:val="23"/>
          <w:u w:val="single"/>
        </w:rPr>
        <w:t xml:space="preserve"> 0 </w:t>
      </w:r>
      <w:r w:rsidRPr="00D124BD">
        <w:rPr>
          <w:sz w:val="23"/>
          <w:szCs w:val="23"/>
        </w:rPr>
        <w:t xml:space="preserve"> членов закупочной комиссии.</w:t>
      </w:r>
    </w:p>
    <w:p w:rsidR="00B83E44" w:rsidRPr="00D124BD" w:rsidRDefault="00B83E44" w:rsidP="00591C35">
      <w:pPr>
        <w:rPr>
          <w:sz w:val="23"/>
          <w:szCs w:val="23"/>
        </w:rPr>
      </w:pPr>
      <w:r w:rsidRPr="00D124BD">
        <w:rPr>
          <w:sz w:val="23"/>
          <w:szCs w:val="23"/>
        </w:rPr>
        <w:t>«Воздержалось»</w:t>
      </w:r>
      <w:r w:rsidR="000A7CCB" w:rsidRPr="00D124BD">
        <w:rPr>
          <w:sz w:val="23"/>
          <w:szCs w:val="23"/>
        </w:rPr>
        <w:t xml:space="preserve"> </w:t>
      </w:r>
      <w:r w:rsidRPr="00D124BD">
        <w:rPr>
          <w:sz w:val="23"/>
          <w:szCs w:val="23"/>
          <w:u w:val="single"/>
        </w:rPr>
        <w:t xml:space="preserve"> 0 </w:t>
      </w:r>
      <w:r w:rsidR="000A7CCB" w:rsidRPr="00D124BD">
        <w:rPr>
          <w:sz w:val="23"/>
          <w:szCs w:val="23"/>
        </w:rPr>
        <w:t xml:space="preserve"> ч</w:t>
      </w:r>
      <w:r w:rsidRPr="00D124BD">
        <w:rPr>
          <w:sz w:val="23"/>
          <w:szCs w:val="23"/>
        </w:rPr>
        <w:t>ленов закупочной комиссии.</w:t>
      </w:r>
    </w:p>
    <w:sectPr w:rsidR="00B83E44" w:rsidRPr="00D124BD" w:rsidSect="00EC1A84">
      <w:footerReference w:type="default" r:id="rId10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</w:t>
    </w:r>
    <w:r w:rsidR="0081149A">
      <w:rPr>
        <w:b/>
        <w:sz w:val="20"/>
        <w:szCs w:val="20"/>
      </w:rPr>
      <w:t>20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4E56C7">
      <w:rPr>
        <w:b/>
        <w:sz w:val="20"/>
        <w:szCs w:val="20"/>
      </w:rPr>
      <w:t>0</w:t>
    </w:r>
    <w:r w:rsidR="00BC01DA">
      <w:rPr>
        <w:b/>
        <w:sz w:val="20"/>
        <w:szCs w:val="20"/>
      </w:rPr>
      <w:t>05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</w:t>
    </w:r>
    <w:r w:rsidR="00653CCF">
      <w:rPr>
        <w:b/>
        <w:sz w:val="20"/>
        <w:szCs w:val="20"/>
      </w:rPr>
      <w:t>К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Р </w:t>
    </w:r>
    <w:r w:rsidRPr="00733D58">
      <w:rPr>
        <w:b/>
        <w:sz w:val="20"/>
        <w:szCs w:val="20"/>
      </w:rPr>
      <w:t>от «</w:t>
    </w:r>
    <w:r w:rsidR="00B91BD7">
      <w:rPr>
        <w:b/>
        <w:sz w:val="20"/>
        <w:szCs w:val="20"/>
      </w:rPr>
      <w:t>2</w:t>
    </w:r>
    <w:r w:rsidR="00BC01DA">
      <w:rPr>
        <w:b/>
        <w:sz w:val="20"/>
        <w:szCs w:val="20"/>
      </w:rPr>
      <w:t>4</w:t>
    </w:r>
    <w:r w:rsidRPr="00733D58">
      <w:rPr>
        <w:b/>
        <w:sz w:val="20"/>
        <w:szCs w:val="20"/>
      </w:rPr>
      <w:t xml:space="preserve">» </w:t>
    </w:r>
    <w:r w:rsidR="0081149A">
      <w:rPr>
        <w:b/>
        <w:sz w:val="20"/>
        <w:szCs w:val="20"/>
      </w:rPr>
      <w:t>марта</w:t>
    </w:r>
    <w:r w:rsidR="00653CCF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20</w:t>
    </w:r>
    <w:r w:rsidR="007C063A">
      <w:rPr>
        <w:b/>
        <w:sz w:val="20"/>
        <w:szCs w:val="20"/>
      </w:rPr>
      <w:t>20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</w:t>
    </w:r>
    <w:r w:rsidR="00653CCF">
      <w:rPr>
        <w:sz w:val="20"/>
        <w:szCs w:val="20"/>
      </w:rPr>
      <w:t xml:space="preserve">оценке предложений </w:t>
    </w:r>
    <w:r w:rsidR="00902ED4" w:rsidRPr="00902ED4">
      <w:rPr>
        <w:sz w:val="20"/>
        <w:szCs w:val="20"/>
      </w:rPr>
      <w:t xml:space="preserve">на участие в запросе </w:t>
    </w:r>
    <w:r w:rsidR="00653CCF">
      <w:rPr>
        <w:sz w:val="20"/>
        <w:szCs w:val="20"/>
      </w:rPr>
      <w:t>котировок</w:t>
    </w:r>
    <w:r w:rsidR="00902ED4" w:rsidRPr="00902ED4">
      <w:rPr>
        <w:sz w:val="20"/>
        <w:szCs w:val="20"/>
      </w:rPr>
      <w:t xml:space="preserve">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FB3BB1">
      <w:rPr>
        <w:noProof/>
        <w:sz w:val="20"/>
      </w:rPr>
      <w:t>1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83C"/>
    <w:rsid w:val="00027250"/>
    <w:rsid w:val="0003039F"/>
    <w:rsid w:val="0003041D"/>
    <w:rsid w:val="000347D5"/>
    <w:rsid w:val="00034BDD"/>
    <w:rsid w:val="000353F3"/>
    <w:rsid w:val="00037A1C"/>
    <w:rsid w:val="00040771"/>
    <w:rsid w:val="000416B2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0D49"/>
    <w:rsid w:val="00081888"/>
    <w:rsid w:val="000818C2"/>
    <w:rsid w:val="00082024"/>
    <w:rsid w:val="00082627"/>
    <w:rsid w:val="0008675F"/>
    <w:rsid w:val="000914DF"/>
    <w:rsid w:val="00091652"/>
    <w:rsid w:val="00091B95"/>
    <w:rsid w:val="000920A6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0C0A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C7C82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099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7ADA"/>
    <w:rsid w:val="0013006D"/>
    <w:rsid w:val="001301DA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6651B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115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3E5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572BB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69"/>
    <w:rsid w:val="00284EF1"/>
    <w:rsid w:val="00285181"/>
    <w:rsid w:val="00285C1A"/>
    <w:rsid w:val="00290A60"/>
    <w:rsid w:val="00290B0E"/>
    <w:rsid w:val="0029271B"/>
    <w:rsid w:val="00293B79"/>
    <w:rsid w:val="0029507B"/>
    <w:rsid w:val="0029640B"/>
    <w:rsid w:val="002A3294"/>
    <w:rsid w:val="002A32AC"/>
    <w:rsid w:val="002A39AA"/>
    <w:rsid w:val="002A5E49"/>
    <w:rsid w:val="002A7AD0"/>
    <w:rsid w:val="002B0980"/>
    <w:rsid w:val="002B09A1"/>
    <w:rsid w:val="002B2EEB"/>
    <w:rsid w:val="002B374F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39BA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5336"/>
    <w:rsid w:val="00326097"/>
    <w:rsid w:val="00327CF5"/>
    <w:rsid w:val="00330477"/>
    <w:rsid w:val="00331008"/>
    <w:rsid w:val="00332DA7"/>
    <w:rsid w:val="00334AC7"/>
    <w:rsid w:val="00334BDB"/>
    <w:rsid w:val="00334E2C"/>
    <w:rsid w:val="00336275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4F93"/>
    <w:rsid w:val="00355017"/>
    <w:rsid w:val="003562AD"/>
    <w:rsid w:val="00357086"/>
    <w:rsid w:val="00362676"/>
    <w:rsid w:val="00366805"/>
    <w:rsid w:val="003721A1"/>
    <w:rsid w:val="0037292F"/>
    <w:rsid w:val="003746A5"/>
    <w:rsid w:val="003749F8"/>
    <w:rsid w:val="003754E2"/>
    <w:rsid w:val="003757B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0F42"/>
    <w:rsid w:val="003B1304"/>
    <w:rsid w:val="003B264F"/>
    <w:rsid w:val="003B2E1E"/>
    <w:rsid w:val="003B2E8D"/>
    <w:rsid w:val="003B4365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17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5E1D"/>
    <w:rsid w:val="004069A3"/>
    <w:rsid w:val="00410128"/>
    <w:rsid w:val="00411CBC"/>
    <w:rsid w:val="00412046"/>
    <w:rsid w:val="004120FB"/>
    <w:rsid w:val="00412A1E"/>
    <w:rsid w:val="00412CCC"/>
    <w:rsid w:val="0041383D"/>
    <w:rsid w:val="00417A93"/>
    <w:rsid w:val="00417B40"/>
    <w:rsid w:val="004212BA"/>
    <w:rsid w:val="00422D53"/>
    <w:rsid w:val="00424B32"/>
    <w:rsid w:val="00426BEF"/>
    <w:rsid w:val="00426EDA"/>
    <w:rsid w:val="004272D8"/>
    <w:rsid w:val="004301B7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5C3A"/>
    <w:rsid w:val="00456B9A"/>
    <w:rsid w:val="004572BA"/>
    <w:rsid w:val="00464594"/>
    <w:rsid w:val="00464DC5"/>
    <w:rsid w:val="004657AC"/>
    <w:rsid w:val="00465921"/>
    <w:rsid w:val="00466578"/>
    <w:rsid w:val="00467134"/>
    <w:rsid w:val="004676F0"/>
    <w:rsid w:val="00467BDA"/>
    <w:rsid w:val="00472A56"/>
    <w:rsid w:val="00475F2D"/>
    <w:rsid w:val="00477257"/>
    <w:rsid w:val="00480958"/>
    <w:rsid w:val="00481320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A6D"/>
    <w:rsid w:val="004C2B04"/>
    <w:rsid w:val="004C31A1"/>
    <w:rsid w:val="004C343C"/>
    <w:rsid w:val="004C482F"/>
    <w:rsid w:val="004C4CB8"/>
    <w:rsid w:val="004C66E5"/>
    <w:rsid w:val="004C7699"/>
    <w:rsid w:val="004C7D71"/>
    <w:rsid w:val="004D1FCD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56C7"/>
    <w:rsid w:val="004E677E"/>
    <w:rsid w:val="004E68C5"/>
    <w:rsid w:val="004F20EA"/>
    <w:rsid w:val="004F381A"/>
    <w:rsid w:val="004F419B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680C"/>
    <w:rsid w:val="00547C65"/>
    <w:rsid w:val="0055078F"/>
    <w:rsid w:val="00552436"/>
    <w:rsid w:val="005531A8"/>
    <w:rsid w:val="005611A5"/>
    <w:rsid w:val="00561AEC"/>
    <w:rsid w:val="0056472C"/>
    <w:rsid w:val="00564AF3"/>
    <w:rsid w:val="00564CDA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3F01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6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0ABD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72C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3CCF"/>
    <w:rsid w:val="006557A0"/>
    <w:rsid w:val="00655989"/>
    <w:rsid w:val="006577BE"/>
    <w:rsid w:val="00660841"/>
    <w:rsid w:val="006613C6"/>
    <w:rsid w:val="00661613"/>
    <w:rsid w:val="0066163F"/>
    <w:rsid w:val="0066215B"/>
    <w:rsid w:val="00662FB3"/>
    <w:rsid w:val="00663957"/>
    <w:rsid w:val="006641E6"/>
    <w:rsid w:val="00675AEE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3D26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39BC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E4B"/>
    <w:rsid w:val="007172A1"/>
    <w:rsid w:val="007209C1"/>
    <w:rsid w:val="00720F02"/>
    <w:rsid w:val="00721200"/>
    <w:rsid w:val="007234F0"/>
    <w:rsid w:val="00723EB8"/>
    <w:rsid w:val="00724455"/>
    <w:rsid w:val="00725F2F"/>
    <w:rsid w:val="007260E2"/>
    <w:rsid w:val="0073013C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22"/>
    <w:rsid w:val="0079505E"/>
    <w:rsid w:val="007A06FB"/>
    <w:rsid w:val="007A1CD1"/>
    <w:rsid w:val="007A24F6"/>
    <w:rsid w:val="007A2786"/>
    <w:rsid w:val="007A4882"/>
    <w:rsid w:val="007A5512"/>
    <w:rsid w:val="007A622B"/>
    <w:rsid w:val="007A6B9D"/>
    <w:rsid w:val="007B24C8"/>
    <w:rsid w:val="007B5F1A"/>
    <w:rsid w:val="007B6755"/>
    <w:rsid w:val="007B7338"/>
    <w:rsid w:val="007B7AF8"/>
    <w:rsid w:val="007C063A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49A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015B"/>
    <w:rsid w:val="00851AD4"/>
    <w:rsid w:val="00851C5C"/>
    <w:rsid w:val="00852D21"/>
    <w:rsid w:val="00852E28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74CE9"/>
    <w:rsid w:val="00880225"/>
    <w:rsid w:val="008807D2"/>
    <w:rsid w:val="008813FB"/>
    <w:rsid w:val="0088143D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279B"/>
    <w:rsid w:val="008F3E70"/>
    <w:rsid w:val="008F493F"/>
    <w:rsid w:val="00900CEA"/>
    <w:rsid w:val="00901D24"/>
    <w:rsid w:val="00902ED4"/>
    <w:rsid w:val="00903F7B"/>
    <w:rsid w:val="00904D34"/>
    <w:rsid w:val="009061EF"/>
    <w:rsid w:val="00906C2E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0AEF"/>
    <w:rsid w:val="009214FF"/>
    <w:rsid w:val="00921C41"/>
    <w:rsid w:val="00922243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4170"/>
    <w:rsid w:val="0098564C"/>
    <w:rsid w:val="00986EEE"/>
    <w:rsid w:val="00994717"/>
    <w:rsid w:val="0099777F"/>
    <w:rsid w:val="00997C30"/>
    <w:rsid w:val="009A0490"/>
    <w:rsid w:val="009A0C19"/>
    <w:rsid w:val="009A14D2"/>
    <w:rsid w:val="009A3E32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9F743D"/>
    <w:rsid w:val="00A00C1F"/>
    <w:rsid w:val="00A013CC"/>
    <w:rsid w:val="00A02AF5"/>
    <w:rsid w:val="00A0323F"/>
    <w:rsid w:val="00A05E6C"/>
    <w:rsid w:val="00A06B7F"/>
    <w:rsid w:val="00A07167"/>
    <w:rsid w:val="00A07589"/>
    <w:rsid w:val="00A076FE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44E"/>
    <w:rsid w:val="00A36759"/>
    <w:rsid w:val="00A36DFD"/>
    <w:rsid w:val="00A4082F"/>
    <w:rsid w:val="00A40CD0"/>
    <w:rsid w:val="00A4148C"/>
    <w:rsid w:val="00A428BB"/>
    <w:rsid w:val="00A45471"/>
    <w:rsid w:val="00A47B16"/>
    <w:rsid w:val="00A47B68"/>
    <w:rsid w:val="00A51BB0"/>
    <w:rsid w:val="00A5214C"/>
    <w:rsid w:val="00A525CF"/>
    <w:rsid w:val="00A5378E"/>
    <w:rsid w:val="00A544B6"/>
    <w:rsid w:val="00A54F38"/>
    <w:rsid w:val="00A550AB"/>
    <w:rsid w:val="00A5518F"/>
    <w:rsid w:val="00A55385"/>
    <w:rsid w:val="00A563A1"/>
    <w:rsid w:val="00A57CBD"/>
    <w:rsid w:val="00A62D8A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D7C2B"/>
    <w:rsid w:val="00AE1759"/>
    <w:rsid w:val="00AE1F94"/>
    <w:rsid w:val="00AE2204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149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6FC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0A50"/>
    <w:rsid w:val="00B61476"/>
    <w:rsid w:val="00B61AA1"/>
    <w:rsid w:val="00B61D18"/>
    <w:rsid w:val="00B63CC7"/>
    <w:rsid w:val="00B63DDC"/>
    <w:rsid w:val="00B70E00"/>
    <w:rsid w:val="00B71BCA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1BD7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1DA"/>
    <w:rsid w:val="00BC0320"/>
    <w:rsid w:val="00BC1D67"/>
    <w:rsid w:val="00BC1F36"/>
    <w:rsid w:val="00BC3CC6"/>
    <w:rsid w:val="00BC57CC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773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C7A76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24BD"/>
    <w:rsid w:val="00D14E80"/>
    <w:rsid w:val="00D15DF9"/>
    <w:rsid w:val="00D1683D"/>
    <w:rsid w:val="00D20490"/>
    <w:rsid w:val="00D20BD9"/>
    <w:rsid w:val="00D21131"/>
    <w:rsid w:val="00D2192F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1F4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5E4A"/>
    <w:rsid w:val="00DA2E5D"/>
    <w:rsid w:val="00DA30DA"/>
    <w:rsid w:val="00DA7B37"/>
    <w:rsid w:val="00DB07FD"/>
    <w:rsid w:val="00DB167A"/>
    <w:rsid w:val="00DB1B81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5014"/>
    <w:rsid w:val="00DE6DE9"/>
    <w:rsid w:val="00DE7257"/>
    <w:rsid w:val="00DE78A7"/>
    <w:rsid w:val="00DF075E"/>
    <w:rsid w:val="00DF16A6"/>
    <w:rsid w:val="00DF1856"/>
    <w:rsid w:val="00DF1AF6"/>
    <w:rsid w:val="00DF20D8"/>
    <w:rsid w:val="00DF2172"/>
    <w:rsid w:val="00DF627B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5EE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3CCC"/>
    <w:rsid w:val="00E9529A"/>
    <w:rsid w:val="00E96DB2"/>
    <w:rsid w:val="00EA028C"/>
    <w:rsid w:val="00EA06C4"/>
    <w:rsid w:val="00EA0730"/>
    <w:rsid w:val="00EA083F"/>
    <w:rsid w:val="00EA75AD"/>
    <w:rsid w:val="00EA7D0D"/>
    <w:rsid w:val="00EB0375"/>
    <w:rsid w:val="00EB1927"/>
    <w:rsid w:val="00EB1E66"/>
    <w:rsid w:val="00EB56C3"/>
    <w:rsid w:val="00EB601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01E5"/>
    <w:rsid w:val="00EE1AD0"/>
    <w:rsid w:val="00EE1DB1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D9D"/>
    <w:rsid w:val="00F87F49"/>
    <w:rsid w:val="00F92D33"/>
    <w:rsid w:val="00F93B31"/>
    <w:rsid w:val="00F94E89"/>
    <w:rsid w:val="00FA1289"/>
    <w:rsid w:val="00FA3C97"/>
    <w:rsid w:val="00FA4A82"/>
    <w:rsid w:val="00FA57BB"/>
    <w:rsid w:val="00FA696B"/>
    <w:rsid w:val="00FA6DBD"/>
    <w:rsid w:val="00FB1723"/>
    <w:rsid w:val="00FB2738"/>
    <w:rsid w:val="00FB28B5"/>
    <w:rsid w:val="00FB362D"/>
    <w:rsid w:val="00FB38C5"/>
    <w:rsid w:val="00FB3BB1"/>
    <w:rsid w:val="00FB5B0A"/>
    <w:rsid w:val="00FB5BB7"/>
    <w:rsid w:val="00FB5FE5"/>
    <w:rsid w:val="00FB7A2B"/>
    <w:rsid w:val="00FC1736"/>
    <w:rsid w:val="00FC1F22"/>
    <w:rsid w:val="00FC226C"/>
    <w:rsid w:val="00FC3633"/>
    <w:rsid w:val="00FD00B5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14EB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  <w14:docId w14:val="2C2BA7E3"/>
  <w15:docId w15:val="{5CA792E3-3258-49FF-9A88-09B893B4D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13A08-3C46-42D1-A6D5-B46DAF361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1703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729</cp:revision>
  <cp:lastPrinted>2018-09-19T04:14:00Z</cp:lastPrinted>
  <dcterms:created xsi:type="dcterms:W3CDTF">2014-12-01T08:11:00Z</dcterms:created>
  <dcterms:modified xsi:type="dcterms:W3CDTF">2020-03-23T09:09:00Z</dcterms:modified>
</cp:coreProperties>
</file>